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5EB7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-285" w:firstLine="142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AL COMUNE DI __________    </w:t>
      </w:r>
    </w:p>
    <w:p w14:paraId="108561D5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-285" w:firstLine="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ALLA PROCURA DELLA REPUBBLICA PRESSO IL TRIBUNALE PER MINORENNI DI     NAPOLI   </w:t>
      </w:r>
      <w:r>
        <w:rPr>
          <w:b/>
          <w:color w:val="000000"/>
          <w:sz w:val="22"/>
          <w:szCs w:val="22"/>
        </w:rPr>
        <w:t>□              SALERNO □</w:t>
      </w:r>
    </w:p>
    <w:p w14:paraId="6806E990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-285" w:firstLine="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compilare per ogni singolo alunno</w:t>
      </w:r>
    </w:p>
    <w:tbl>
      <w:tblPr>
        <w:tblStyle w:val="a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5403"/>
      </w:tblGrid>
      <w:tr w:rsidR="00F40A4A" w14:paraId="0F20F3FD" w14:textId="77777777">
        <w:tc>
          <w:tcPr>
            <w:tcW w:w="10598" w:type="dxa"/>
            <w:gridSpan w:val="2"/>
          </w:tcPr>
          <w:p w14:paraId="6C3B3A90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SEZIONE 1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  <w:p w14:paraId="37428CD1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40A4A" w14:paraId="1FBCCCFA" w14:textId="77777777">
        <w:tc>
          <w:tcPr>
            <w:tcW w:w="10598" w:type="dxa"/>
            <w:gridSpan w:val="2"/>
          </w:tcPr>
          <w:p w14:paraId="7E3CDE03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  <w:p w14:paraId="001E26A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284" w:right="-285" w:firstLine="14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PRIMA FASE: SEGNALAZIONE DELL’INADEMPIENZA</w:t>
            </w:r>
          </w:p>
        </w:tc>
      </w:tr>
      <w:tr w:rsidR="00F40A4A" w14:paraId="4151151D" w14:textId="77777777">
        <w:tc>
          <w:tcPr>
            <w:tcW w:w="10598" w:type="dxa"/>
            <w:gridSpan w:val="2"/>
          </w:tcPr>
          <w:p w14:paraId="2910482C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0AD8E6F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ISTITUZIONE SCOLASTICA: -------------------------------------------------------------------------------------</w:t>
            </w:r>
          </w:p>
          <w:p w14:paraId="4D3E18FB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2513B4F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DIRIGENTE SCOLASTICO: ________________________________________________________</w:t>
            </w:r>
          </w:p>
          <w:p w14:paraId="615D35A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FDFBCA7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REFERENTE DISPERSIONE SCOLASTICA: PROF. ------------------------------------------------------------------</w:t>
            </w:r>
          </w:p>
          <w:p w14:paraId="555537F8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40A4A" w14:paraId="52BBDE2F" w14:textId="77777777">
        <w:trPr>
          <w:trHeight w:val="2534"/>
        </w:trPr>
        <w:tc>
          <w:tcPr>
            <w:tcW w:w="5195" w:type="dxa"/>
          </w:tcPr>
          <w:p w14:paraId="5EA3C237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B5E9929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Alunno/a</w:t>
            </w:r>
          </w:p>
          <w:p w14:paraId="0726AA4A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715F9E0A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Classe….... Sezione….... </w:t>
            </w:r>
          </w:p>
          <w:p w14:paraId="7C3ED89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Primaria □   Secondaria I Grado </w:t>
            </w:r>
            <w:r>
              <w:rPr>
                <w:b/>
                <w:color w:val="000000"/>
                <w:sz w:val="22"/>
                <w:szCs w:val="22"/>
              </w:rPr>
              <w:t xml:space="preserve"> </w:t>
            </w:r>
          </w:p>
          <w:p w14:paraId="12074B75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Secondaria di II grado □   </w:t>
            </w:r>
          </w:p>
          <w:p w14:paraId="3CE68911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Alunno/a con disabilità □</w:t>
            </w:r>
          </w:p>
        </w:tc>
        <w:tc>
          <w:tcPr>
            <w:tcW w:w="5403" w:type="dxa"/>
          </w:tcPr>
          <w:p w14:paraId="7325288A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3912E64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Cognome e Nome Alunno/a_________________________</w:t>
            </w:r>
          </w:p>
          <w:p w14:paraId="23ADA0B3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Luogo di nascita _______data di nascita _____/_____/____</w:t>
            </w:r>
          </w:p>
          <w:p w14:paraId="56FABBEE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Indirizzo_____________________________________________</w:t>
            </w:r>
          </w:p>
          <w:p w14:paraId="6C088F8C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Comune di residenza___________________________________</w:t>
            </w:r>
          </w:p>
          <w:p w14:paraId="1F77D1E4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Cittadinanza -------------------------------------------------</w:t>
            </w:r>
          </w:p>
        </w:tc>
      </w:tr>
      <w:tr w:rsidR="00F40A4A" w14:paraId="6AAABD23" w14:textId="77777777">
        <w:tc>
          <w:tcPr>
            <w:tcW w:w="5195" w:type="dxa"/>
          </w:tcPr>
          <w:p w14:paraId="0C47A06C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2E1FF90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Generalità dei genitori</w:t>
            </w:r>
          </w:p>
          <w:p w14:paraId="23161739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 di chi esercita la responsabilità genitoriale)                              </w:t>
            </w:r>
          </w:p>
          <w:p w14:paraId="2185AC5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03250A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54C69C9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F83256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53FA589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5BE3190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C805561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2582BA8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8F6F1A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8A5EC3A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06424E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7C90F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319033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19CAD4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2B16F80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C0F61B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</w:tcPr>
          <w:p w14:paraId="75243F48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lastRenderedPageBreak/>
              <w:t xml:space="preserve">Cognome e Nome del Padre____________________________ </w:t>
            </w:r>
            <w:r>
              <w:rPr>
                <w:i/>
                <w:color w:val="000000"/>
              </w:rPr>
              <w:t xml:space="preserve">                             </w:t>
            </w:r>
          </w:p>
          <w:p w14:paraId="0A9CA7F8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Luogo di Nascita _____________data di nascita ____/____/____</w:t>
            </w:r>
          </w:p>
          <w:p w14:paraId="36E47D7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Cognome e Nome della Madre____________________ </w:t>
            </w:r>
            <w:r>
              <w:rPr>
                <w:i/>
                <w:color w:val="000000"/>
              </w:rPr>
              <w:t xml:space="preserve">                            </w:t>
            </w:r>
          </w:p>
          <w:p w14:paraId="76AEADD9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Luogo di Nascita _________data di nascita ____/____/____</w:t>
            </w:r>
          </w:p>
          <w:p w14:paraId="265059B1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Indirizzo dei genitori </w:t>
            </w:r>
            <w:r>
              <w:rPr>
                <w:color w:val="000000"/>
              </w:rPr>
              <w:t xml:space="preserve">_____________________________________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</w:p>
          <w:p w14:paraId="738D9884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7142"/>
              </w:tabs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Tel.</w:t>
            </w:r>
            <w:r>
              <w:rPr>
                <w:b/>
                <w:i/>
                <w:color w:val="000000"/>
              </w:rPr>
              <w:t xml:space="preserve"> _________________________________</w:t>
            </w:r>
            <w:r>
              <w:rPr>
                <w:i/>
                <w:color w:val="000000"/>
              </w:rPr>
              <w:t xml:space="preserve">                        </w:t>
            </w:r>
          </w:p>
          <w:p w14:paraId="1A20E928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(eventuale altro indirizzo)  </w:t>
            </w:r>
          </w:p>
          <w:p w14:paraId="7B9D57E7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</w:t>
            </w:r>
          </w:p>
          <w:p w14:paraId="5E4237D8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654E49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ULTERIORI Recapiti telefonici:</w:t>
            </w:r>
          </w:p>
          <w:p w14:paraId="227900D1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______________________________________</w:t>
            </w:r>
          </w:p>
          <w:p w14:paraId="1721118B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40A4A" w14:paraId="11023F4B" w14:textId="77777777">
        <w:tc>
          <w:tcPr>
            <w:tcW w:w="5195" w:type="dxa"/>
          </w:tcPr>
          <w:p w14:paraId="3326D809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43A8F75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Numero complessivo di assenze ingiustificate alla data della segnalazione </w:t>
            </w:r>
          </w:p>
          <w:p w14:paraId="059E729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</w:tcPr>
          <w:p w14:paraId="2A9DF048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0817B833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Assenze non giustificate n. ____  </w:t>
            </w:r>
            <w:r>
              <w:rPr>
                <w:b/>
                <w:color w:val="000000"/>
              </w:rPr>
              <w:br/>
            </w:r>
          </w:p>
        </w:tc>
      </w:tr>
      <w:tr w:rsidR="00F40A4A" w14:paraId="429D9338" w14:textId="77777777">
        <w:tc>
          <w:tcPr>
            <w:tcW w:w="5195" w:type="dxa"/>
            <w:shd w:val="clear" w:color="auto" w:fill="auto"/>
          </w:tcPr>
          <w:p w14:paraId="1E42CDA8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3D85C5C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Informazioni sul percorso scolastico dell’alunno  </w:t>
            </w:r>
          </w:p>
          <w:p w14:paraId="1E5BDCFD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3" w:type="dxa"/>
            <w:shd w:val="clear" w:color="auto" w:fill="FFFFFF"/>
          </w:tcPr>
          <w:p w14:paraId="453985CA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/>
              </w:rPr>
            </w:pPr>
          </w:p>
          <w:p w14:paraId="4ACE72D8" w14:textId="77777777" w:rsidR="00F40A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Promosso scrutinio anno precedente                 </w:t>
            </w:r>
            <w:proofErr w:type="gramStart"/>
            <w:r>
              <w:rPr>
                <w:b/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  <w:proofErr w:type="gramEnd"/>
            <w:r>
              <w:rPr>
                <w:b/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6D18A7DA" w14:textId="77777777" w:rsidR="00F40A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Ripetente la classe frequentata                           </w:t>
            </w:r>
            <w:proofErr w:type="gramStart"/>
            <w:r>
              <w:rPr>
                <w:b/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  <w:proofErr w:type="gramEnd"/>
            <w:r>
              <w:rPr>
                <w:b/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65EC38CD" w14:textId="77777777" w:rsidR="00F40A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Non scrutinato per assenze </w:t>
            </w:r>
            <w:proofErr w:type="spellStart"/>
            <w:r>
              <w:rPr>
                <w:b/>
                <w:color w:val="000000"/>
              </w:rPr>
              <w:t>a.s.</w:t>
            </w:r>
            <w:proofErr w:type="spellEnd"/>
            <w:r>
              <w:rPr>
                <w:b/>
                <w:color w:val="000000"/>
              </w:rPr>
              <w:t xml:space="preserve"> precedente      </w:t>
            </w:r>
            <w:proofErr w:type="gramStart"/>
            <w:r>
              <w:rPr>
                <w:b/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  <w:proofErr w:type="gramEnd"/>
            <w:r>
              <w:rPr>
                <w:b/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324BEBD0" w14:textId="77777777" w:rsidR="00F40A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Altre ripetenze anni precedenti                           </w:t>
            </w:r>
            <w:proofErr w:type="gramStart"/>
            <w:r>
              <w:rPr>
                <w:b/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  <w:proofErr w:type="gramEnd"/>
            <w:r>
              <w:rPr>
                <w:b/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25A24E26" w14:textId="77777777" w:rsidR="00F40A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Segnalazione per inadempienza </w:t>
            </w:r>
            <w:proofErr w:type="spellStart"/>
            <w:r>
              <w:rPr>
                <w:b/>
                <w:color w:val="000000"/>
              </w:rPr>
              <w:t>nell’a.s.</w:t>
            </w:r>
            <w:proofErr w:type="spellEnd"/>
            <w:r>
              <w:rPr>
                <w:b/>
                <w:color w:val="000000"/>
              </w:rPr>
              <w:t xml:space="preserve"> precedente                   SI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  <w:r>
              <w:rPr>
                <w:b/>
                <w:color w:val="000000"/>
              </w:rPr>
              <w:t xml:space="preserve">   NO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5E9CDB80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40A4A" w14:paraId="0A8BF6E5" w14:textId="77777777">
        <w:tc>
          <w:tcPr>
            <w:tcW w:w="5195" w:type="dxa"/>
          </w:tcPr>
          <w:p w14:paraId="32259D6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813DB3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Comunicazione ai genitori </w:t>
            </w:r>
          </w:p>
          <w:p w14:paraId="5CCCED25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CB2986E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Tipologia degli interventi messi in atto</w:t>
            </w:r>
          </w:p>
          <w:p w14:paraId="2A8E94B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</w:tcPr>
          <w:p w14:paraId="3AEB373F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B349C5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SI   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  <w:r>
              <w:rPr>
                <w:b/>
                <w:color w:val="000000"/>
              </w:rPr>
              <w:t xml:space="preserve">      NO 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3521FB4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B0F40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----------------------------------------------------------------------</w:t>
            </w:r>
          </w:p>
          <w:p w14:paraId="668DD32E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_______________________________________________</w:t>
            </w:r>
          </w:p>
          <w:p w14:paraId="69EB7F9F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0A4A" w14:paraId="78E46787" w14:textId="77777777">
        <w:tc>
          <w:tcPr>
            <w:tcW w:w="5195" w:type="dxa"/>
          </w:tcPr>
          <w:p w14:paraId="368B5388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A1065E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Eventuali fattori di rischio</w:t>
            </w:r>
          </w:p>
          <w:p w14:paraId="0222B63A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8B577FC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(indicare eventuali fattori di rischio e/o criticità emersi dagli interventi/colloqui effettuati ovvero specificare tutte le informazioni acquisite in riferimento alla situazione familiare, al rapporto con i compagni, al rapporto con i docenti, inserimento in progetti, etc.)</w:t>
            </w:r>
          </w:p>
          <w:p w14:paraId="34C8B8C5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</w:tcPr>
          <w:p w14:paraId="13652D35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84181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59C2327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---------------------------------------------------------------------</w:t>
            </w:r>
          </w:p>
          <w:p w14:paraId="51FD3844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______________________________________________</w:t>
            </w:r>
          </w:p>
          <w:p w14:paraId="7A646786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40A4A" w14:paraId="427AE8B1" w14:textId="77777777">
        <w:tc>
          <w:tcPr>
            <w:tcW w:w="5195" w:type="dxa"/>
          </w:tcPr>
          <w:p w14:paraId="6D649CF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E620A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Eventuali precedenti segnalazioni ai Servizi Sociali</w:t>
            </w:r>
          </w:p>
          <w:p w14:paraId="62802CD7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45237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</w:tcPr>
          <w:p w14:paraId="796DC977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SI   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03D6E08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 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656F7B85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E2822D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(indicare eventuali esiti degli interventi effettuati)</w:t>
            </w:r>
          </w:p>
          <w:p w14:paraId="0CA8983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________________________________</w:t>
            </w:r>
          </w:p>
          <w:p w14:paraId="3AE37136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40A4A" w14:paraId="1C1FBD4F" w14:textId="77777777">
        <w:trPr>
          <w:trHeight w:val="553"/>
        </w:trPr>
        <w:tc>
          <w:tcPr>
            <w:tcW w:w="5195" w:type="dxa"/>
          </w:tcPr>
          <w:p w14:paraId="003D95C9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Eventuali informazioni su altri minori dello stesso nucleo familiare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14:paraId="55A7FE6F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14:paraId="28D8CDE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3" w:type="dxa"/>
          </w:tcPr>
          <w:p w14:paraId="2060F10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20AD9D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SI   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35547143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 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0389F4DB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831D0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(descrivere le informazioni in possesso della scuola)</w:t>
            </w:r>
          </w:p>
          <w:p w14:paraId="66FE24A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D03B6F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</w:t>
            </w:r>
          </w:p>
          <w:p w14:paraId="5584F055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804D301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8AE416A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103E73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A388B6F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14:paraId="5649EA01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Data                                                                                                                                                        Firma </w:t>
      </w:r>
    </w:p>
    <w:p w14:paraId="6CA3098B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Il dirigente scolastico </w:t>
      </w:r>
    </w:p>
    <w:p w14:paraId="45B209E3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A3234FC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285"/>
        <w:rPr>
          <w:color w:val="000000"/>
          <w:sz w:val="22"/>
          <w:szCs w:val="22"/>
        </w:rPr>
      </w:pPr>
    </w:p>
    <w:p w14:paraId="53279A7C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285"/>
        <w:rPr>
          <w:color w:val="000000"/>
          <w:sz w:val="24"/>
          <w:szCs w:val="24"/>
        </w:rPr>
      </w:pPr>
    </w:p>
    <w:p w14:paraId="315E7950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2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COMUNE DI __________    </w:t>
      </w:r>
    </w:p>
    <w:p w14:paraId="1060CBFB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-285" w:firstLine="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ALLA PROCURA DELLA REPUBBLICA PRESSO IL TRIBUNALE PER MINORENNI DI     NAPOLI   </w:t>
      </w:r>
      <w:r>
        <w:rPr>
          <w:b/>
          <w:color w:val="000000"/>
          <w:sz w:val="22"/>
          <w:szCs w:val="22"/>
        </w:rPr>
        <w:t>□          SALERNO   □</w:t>
      </w:r>
    </w:p>
    <w:p w14:paraId="6C7E0E75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-285" w:firstLine="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compilare per ogni singolo alunno</w:t>
      </w:r>
    </w:p>
    <w:tbl>
      <w:tblPr>
        <w:tblStyle w:val="a0"/>
        <w:tblW w:w="104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6145"/>
      </w:tblGrid>
      <w:tr w:rsidR="00F40A4A" w14:paraId="2E0EFF77" w14:textId="77777777">
        <w:trPr>
          <w:trHeight w:val="553"/>
        </w:trPr>
        <w:tc>
          <w:tcPr>
            <w:tcW w:w="10433" w:type="dxa"/>
            <w:gridSpan w:val="2"/>
          </w:tcPr>
          <w:p w14:paraId="3AFD9A23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SEZIONE 2 </w:t>
            </w:r>
          </w:p>
        </w:tc>
      </w:tr>
      <w:tr w:rsidR="00F40A4A" w14:paraId="5B9E8C04" w14:textId="77777777">
        <w:trPr>
          <w:trHeight w:val="553"/>
        </w:trPr>
        <w:tc>
          <w:tcPr>
            <w:tcW w:w="10433" w:type="dxa"/>
            <w:gridSpan w:val="2"/>
          </w:tcPr>
          <w:p w14:paraId="106B4E67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AB748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SECONDA FASE: CONFERMA DELL'INADEMPIENZA</w:t>
            </w:r>
          </w:p>
          <w:p w14:paraId="6FA3025D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F40A4A" w14:paraId="7372D77B" w14:textId="77777777">
        <w:trPr>
          <w:trHeight w:val="553"/>
        </w:trPr>
        <w:tc>
          <w:tcPr>
            <w:tcW w:w="10433" w:type="dxa"/>
            <w:gridSpan w:val="2"/>
          </w:tcPr>
          <w:p w14:paraId="6C6E5463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FA8391F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ISTITUZIONE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SCOLASTICA:_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_____________________________DIRIGENTE SCOLASTICO: ___________________ </w:t>
            </w:r>
          </w:p>
          <w:p w14:paraId="53A44E7A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1636D98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REFERENTE DISPERSIONE SCOLASTICA: PROF. _____________________________________________________</w:t>
            </w:r>
          </w:p>
          <w:p w14:paraId="3E7040CD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0A4A" w14:paraId="51E4E7AE" w14:textId="77777777">
        <w:trPr>
          <w:trHeight w:val="20"/>
        </w:trPr>
        <w:tc>
          <w:tcPr>
            <w:tcW w:w="10433" w:type="dxa"/>
            <w:gridSpan w:val="2"/>
          </w:tcPr>
          <w:p w14:paraId="17C16FD0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2EB4837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Alunno/a ___________________________________Classe….... Sezione…....       Alunno/a con disabilità □</w:t>
            </w:r>
          </w:p>
          <w:p w14:paraId="473E5506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50A883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Primaria □                                                              Secondaria I Grado □                              Secondaria di II grado □   </w:t>
            </w:r>
          </w:p>
          <w:p w14:paraId="5A5D818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04007DE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Luogo di nascita _______________   data di nascita _____/_____/____Indirizzo ______________________________</w:t>
            </w:r>
          </w:p>
          <w:p w14:paraId="437A9CF9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Comune di residenza _____________________________________Cittadinanza -------------------------------------------------</w:t>
            </w:r>
          </w:p>
        </w:tc>
      </w:tr>
      <w:tr w:rsidR="00F40A4A" w14:paraId="4C61EB51" w14:textId="77777777">
        <w:trPr>
          <w:trHeight w:val="553"/>
        </w:trPr>
        <w:tc>
          <w:tcPr>
            <w:tcW w:w="10433" w:type="dxa"/>
            <w:gridSpan w:val="2"/>
          </w:tcPr>
          <w:p w14:paraId="5598D547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</w:rPr>
            </w:pPr>
          </w:p>
          <w:p w14:paraId="633AE12D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Cognome e Nome del Padre ___________________________Luogo di Nascita _____________data di nascita ____/____/____</w:t>
            </w:r>
          </w:p>
          <w:p w14:paraId="64DD7A20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Cognome e Nome della Madre _________________________Luogo di Nascita _________data di nascita ____/____/____</w:t>
            </w:r>
          </w:p>
          <w:p w14:paraId="1FA3045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Indirizzo dei genitori </w:t>
            </w:r>
            <w:r>
              <w:rPr>
                <w:color w:val="000000"/>
              </w:rPr>
              <w:t>_____________________________________</w:t>
            </w:r>
            <w:r>
              <w:rPr>
                <w:b/>
                <w:color w:val="000000"/>
              </w:rPr>
              <w:t>Tel.</w:t>
            </w:r>
            <w:r>
              <w:rPr>
                <w:b/>
                <w:i/>
                <w:color w:val="000000"/>
              </w:rPr>
              <w:t xml:space="preserve"> _________________________________</w:t>
            </w:r>
            <w:r>
              <w:rPr>
                <w:i/>
                <w:color w:val="000000"/>
              </w:rPr>
              <w:t xml:space="preserve">                        </w:t>
            </w:r>
          </w:p>
          <w:p w14:paraId="4BEACBA8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(eventuale altro indirizzo)  </w:t>
            </w:r>
          </w:p>
          <w:p w14:paraId="0993D981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______________________________________    ULTERIORI Recapiti </w:t>
            </w:r>
            <w:proofErr w:type="gramStart"/>
            <w:r>
              <w:rPr>
                <w:b/>
                <w:color w:val="000000"/>
              </w:rPr>
              <w:t>telefonici:_</w:t>
            </w:r>
            <w:proofErr w:type="gramEnd"/>
            <w:r>
              <w:rPr>
                <w:b/>
                <w:color w:val="000000"/>
              </w:rPr>
              <w:t>_____________________________________</w:t>
            </w:r>
          </w:p>
          <w:p w14:paraId="080BEBC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40A4A" w14:paraId="56A73932" w14:textId="77777777">
        <w:trPr>
          <w:trHeight w:val="553"/>
        </w:trPr>
        <w:tc>
          <w:tcPr>
            <w:tcW w:w="4288" w:type="dxa"/>
          </w:tcPr>
          <w:p w14:paraId="638D6614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4291FD6F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Conferma evasione scolastica</w:t>
            </w:r>
            <w:r>
              <w:rPr>
                <w:b/>
                <w:color w:val="000000"/>
              </w:rPr>
              <w:t xml:space="preserve">     </w:t>
            </w:r>
            <w:proofErr w:type="gramStart"/>
            <w:r>
              <w:rPr>
                <w:b/>
                <w:color w:val="000000"/>
              </w:rPr>
              <w:t xml:space="preserve">SI 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  <w:proofErr w:type="gramEnd"/>
            <w:r>
              <w:rPr>
                <w:b/>
                <w:color w:val="000000"/>
              </w:rPr>
              <w:t xml:space="preserve">       NO </w:t>
            </w:r>
            <w:r>
              <w:rPr>
                <w:rFonts w:ascii="Symbol" w:eastAsia="Symbol" w:hAnsi="Symbol" w:cs="Symbol"/>
                <w:b/>
                <w:color w:val="000000"/>
              </w:rPr>
              <w:t>•</w:t>
            </w:r>
          </w:p>
          <w:p w14:paraId="75B461F0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(Effettuati ripetuti tentativi per il richiamo ad una corretta frequenza scolastica dell’alunno di cui sopra, essendosi verificate ulteriori 20 gg. di assenze ingiustificate </w:t>
            </w:r>
            <w:r>
              <w:rPr>
                <w:b/>
                <w:color w:val="000000"/>
                <w:sz w:val="18"/>
                <w:szCs w:val="18"/>
              </w:rPr>
              <w:t>saltuarie o continuative</w:t>
            </w:r>
            <w:r>
              <w:rPr>
                <w:color w:val="000000"/>
                <w:sz w:val="18"/>
                <w:szCs w:val="18"/>
              </w:rPr>
              <w:t xml:space="preserve">, si CONFERMA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l’inadempienza in modo che il Sindaco possa provvedere ad effettuare </w:t>
            </w:r>
            <w:r>
              <w:rPr>
                <w:b/>
                <w:color w:val="000000"/>
                <w:sz w:val="18"/>
                <w:szCs w:val="18"/>
              </w:rPr>
              <w:t>AMMONIZIONE</w:t>
            </w:r>
            <w:r>
              <w:rPr>
                <w:color w:val="000000"/>
                <w:sz w:val="18"/>
                <w:szCs w:val="18"/>
              </w:rPr>
              <w:t xml:space="preserve"> dei genitori dell'alunno/tutori/responsabili genitoriali.</w:t>
            </w:r>
          </w:p>
          <w:p w14:paraId="241E337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5AA33A1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5D8B6C9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48D10903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5" w:type="dxa"/>
          </w:tcPr>
          <w:p w14:paraId="1653881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999A14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GIORNI DI ASSENZA INGIUSTIFICATA</w:t>
            </w:r>
          </w:p>
          <w:tbl>
            <w:tblPr>
              <w:tblStyle w:val="a1"/>
              <w:tblW w:w="591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9"/>
              <w:gridCol w:w="1971"/>
              <w:gridCol w:w="1969"/>
            </w:tblGrid>
            <w:tr w:rsidR="00F40A4A" w14:paraId="11F48355" w14:textId="77777777">
              <w:trPr>
                <w:trHeight w:val="544"/>
              </w:trPr>
              <w:tc>
                <w:tcPr>
                  <w:tcW w:w="1979" w:type="dxa"/>
                </w:tcPr>
                <w:p w14:paraId="28B8A711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EEDFAB0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Settembre: 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…...............</w:t>
                  </w:r>
                </w:p>
              </w:tc>
              <w:tc>
                <w:tcPr>
                  <w:tcW w:w="1971" w:type="dxa"/>
                </w:tcPr>
                <w:p w14:paraId="1AB6FEAB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9549998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Ottobre: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…................</w:t>
                  </w:r>
                </w:p>
              </w:tc>
              <w:tc>
                <w:tcPr>
                  <w:tcW w:w="1969" w:type="dxa"/>
                </w:tcPr>
                <w:p w14:paraId="3D955441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CE1B28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Novembre: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</w:t>
                  </w:r>
                </w:p>
              </w:tc>
            </w:tr>
            <w:tr w:rsidR="00F40A4A" w14:paraId="30B45130" w14:textId="77777777">
              <w:tc>
                <w:tcPr>
                  <w:tcW w:w="1979" w:type="dxa"/>
                </w:tcPr>
                <w:p w14:paraId="6C5F1763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711240F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Dicembre: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</w:t>
                  </w:r>
                </w:p>
              </w:tc>
              <w:tc>
                <w:tcPr>
                  <w:tcW w:w="1971" w:type="dxa"/>
                </w:tcPr>
                <w:p w14:paraId="07A106EE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79383C5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Gennaio: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…...............</w:t>
                  </w:r>
                </w:p>
              </w:tc>
              <w:tc>
                <w:tcPr>
                  <w:tcW w:w="1969" w:type="dxa"/>
                </w:tcPr>
                <w:p w14:paraId="0132F5F6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B12863B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Febbraio: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…...............</w:t>
                  </w:r>
                </w:p>
              </w:tc>
            </w:tr>
            <w:tr w:rsidR="00F40A4A" w14:paraId="46ED8A15" w14:textId="77777777">
              <w:tc>
                <w:tcPr>
                  <w:tcW w:w="1979" w:type="dxa"/>
                </w:tcPr>
                <w:p w14:paraId="109B75EB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707818A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Marzo: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…..................</w:t>
                  </w:r>
                </w:p>
              </w:tc>
              <w:tc>
                <w:tcPr>
                  <w:tcW w:w="1971" w:type="dxa"/>
                </w:tcPr>
                <w:p w14:paraId="36016011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DCF2E8F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Aprile: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…..................</w:t>
                  </w:r>
                </w:p>
              </w:tc>
              <w:tc>
                <w:tcPr>
                  <w:tcW w:w="1969" w:type="dxa"/>
                </w:tcPr>
                <w:p w14:paraId="403A219B" w14:textId="77777777" w:rsidR="00F40A4A" w:rsidRDefault="00F40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1280251" w14:textId="77777777" w:rsidR="00F40A4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Maggio: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giorni ….................</w:t>
                  </w:r>
                </w:p>
              </w:tc>
            </w:tr>
          </w:tbl>
          <w:p w14:paraId="21D72B5C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84A05A8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AC7FDB5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Data                                                                                                                                                        Firma </w:t>
      </w:r>
    </w:p>
    <w:p w14:paraId="655CF65F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Il dirigente scolastico </w:t>
      </w:r>
    </w:p>
    <w:p w14:paraId="3A6490D3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14C139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2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COMUNE DI __________    </w:t>
      </w:r>
    </w:p>
    <w:p w14:paraId="1A4587FE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-285" w:firstLine="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ALLA PROCURA DELLA REPUBBLICA PRESSO IL TRIBUNALE PER MINORENNI DI     NAPOLI   </w:t>
      </w:r>
      <w:r>
        <w:rPr>
          <w:b/>
          <w:color w:val="000000"/>
          <w:sz w:val="22"/>
          <w:szCs w:val="22"/>
        </w:rPr>
        <w:t>□          SALERNO   □</w:t>
      </w:r>
    </w:p>
    <w:p w14:paraId="787EDE68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-285" w:firstLine="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compilare per ogni singolo alunno</w:t>
      </w:r>
    </w:p>
    <w:tbl>
      <w:tblPr>
        <w:tblStyle w:val="a2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5403"/>
      </w:tblGrid>
      <w:tr w:rsidR="00F40A4A" w14:paraId="18C514DA" w14:textId="77777777">
        <w:trPr>
          <w:trHeight w:val="553"/>
        </w:trPr>
        <w:tc>
          <w:tcPr>
            <w:tcW w:w="10598" w:type="dxa"/>
            <w:gridSpan w:val="2"/>
          </w:tcPr>
          <w:p w14:paraId="36273265" w14:textId="77777777" w:rsidR="00F40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SEZIONE 3 </w:t>
            </w:r>
          </w:p>
        </w:tc>
      </w:tr>
      <w:tr w:rsidR="00F40A4A" w14:paraId="6482F0A5" w14:textId="77777777">
        <w:trPr>
          <w:trHeight w:val="553"/>
        </w:trPr>
        <w:tc>
          <w:tcPr>
            <w:tcW w:w="10598" w:type="dxa"/>
            <w:gridSpan w:val="2"/>
          </w:tcPr>
          <w:p w14:paraId="5BBD9F99" w14:textId="77777777" w:rsidR="00F40A4A" w:rsidRDefault="00F40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  <w:p w14:paraId="14A09776" w14:textId="77777777" w:rsidR="00F40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TERZA FASE: RISULTATI DEGLI SCRUTINI FINALI</w:t>
            </w:r>
          </w:p>
          <w:p w14:paraId="6FDF4C67" w14:textId="77777777" w:rsidR="00F40A4A" w:rsidRDefault="00F40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color w:val="000000"/>
                <w:highlight w:val="green"/>
              </w:rPr>
            </w:pPr>
          </w:p>
        </w:tc>
      </w:tr>
      <w:tr w:rsidR="00F40A4A" w14:paraId="66E37189" w14:textId="77777777">
        <w:trPr>
          <w:trHeight w:val="553"/>
        </w:trPr>
        <w:tc>
          <w:tcPr>
            <w:tcW w:w="10598" w:type="dxa"/>
            <w:gridSpan w:val="2"/>
          </w:tcPr>
          <w:p w14:paraId="0E56D312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3EC06F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ISTITUZIONE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SCOLASTICA:_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_____________________________DIRIGENTE SCOLASTICO: ___________________ </w:t>
            </w:r>
          </w:p>
          <w:p w14:paraId="00D34E9B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57B37DF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REFERENTE DISPERSIONE SCOLASTICA: PROF. _____________________________________________________</w:t>
            </w:r>
          </w:p>
          <w:p w14:paraId="231B3C42" w14:textId="77777777" w:rsidR="00F40A4A" w:rsidRDefault="00F40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0A4A" w14:paraId="0282F260" w14:textId="77777777">
        <w:trPr>
          <w:trHeight w:val="553"/>
        </w:trPr>
        <w:tc>
          <w:tcPr>
            <w:tcW w:w="10598" w:type="dxa"/>
            <w:gridSpan w:val="2"/>
          </w:tcPr>
          <w:p w14:paraId="3E879280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20C0A65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Alunno/a _____________________________________Classe….... Sezione…....       Alunno/a con disabilità □</w:t>
            </w:r>
          </w:p>
          <w:p w14:paraId="52F7B2FC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39A55C7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Primaria □                                                              Secondaria I Grado □                              Secondaria di II grado □   </w:t>
            </w:r>
          </w:p>
          <w:p w14:paraId="52D959CE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7571B9C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Luogo di nascita _______________   data di nascita _____/_____/____Indirizzo ______________________________</w:t>
            </w:r>
          </w:p>
          <w:p w14:paraId="63CB1F77" w14:textId="77777777" w:rsidR="00F40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Comune di residenza _____________________________________Cittadinanza -------------------------------------------------</w:t>
            </w:r>
          </w:p>
        </w:tc>
      </w:tr>
      <w:tr w:rsidR="00F40A4A" w14:paraId="77426F1A" w14:textId="77777777">
        <w:trPr>
          <w:trHeight w:val="553"/>
        </w:trPr>
        <w:tc>
          <w:tcPr>
            <w:tcW w:w="10598" w:type="dxa"/>
            <w:gridSpan w:val="2"/>
          </w:tcPr>
          <w:p w14:paraId="7498EDB1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</w:rPr>
            </w:pPr>
          </w:p>
          <w:p w14:paraId="29E38E93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Cognome e Nome del Padre ___________________________Luogo di Nascita _____________data di nascita ____/____/____</w:t>
            </w:r>
          </w:p>
          <w:p w14:paraId="19E15DC5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Cognome e Nome della Madre _________________________Luogo di Nascita _________data di nascita ____/____/____</w:t>
            </w:r>
          </w:p>
          <w:p w14:paraId="75D7032A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Indirizzo dei genitori </w:t>
            </w:r>
            <w:r>
              <w:rPr>
                <w:color w:val="000000"/>
              </w:rPr>
              <w:t>_____________________________________</w:t>
            </w:r>
            <w:r>
              <w:rPr>
                <w:b/>
                <w:color w:val="000000"/>
              </w:rPr>
              <w:t>Tel.</w:t>
            </w:r>
            <w:r>
              <w:rPr>
                <w:b/>
                <w:i/>
                <w:color w:val="000000"/>
              </w:rPr>
              <w:t xml:space="preserve"> _________________________________</w:t>
            </w:r>
            <w:r>
              <w:rPr>
                <w:i/>
                <w:color w:val="000000"/>
              </w:rPr>
              <w:t xml:space="preserve">                        </w:t>
            </w:r>
          </w:p>
          <w:p w14:paraId="54A14FBA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(eventuale altro indirizzo)  </w:t>
            </w:r>
          </w:p>
          <w:p w14:paraId="4B7C7AF2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______________________________________    ULTERIORI Recapiti </w:t>
            </w:r>
            <w:proofErr w:type="gramStart"/>
            <w:r>
              <w:rPr>
                <w:b/>
                <w:color w:val="000000"/>
              </w:rPr>
              <w:t>telefonici:_</w:t>
            </w:r>
            <w:proofErr w:type="gramEnd"/>
            <w:r>
              <w:rPr>
                <w:b/>
                <w:color w:val="000000"/>
              </w:rPr>
              <w:t>_____________________________________</w:t>
            </w:r>
          </w:p>
          <w:p w14:paraId="018570BB" w14:textId="77777777" w:rsidR="00F40A4A" w:rsidRDefault="00F40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0A4A" w14:paraId="2CE0650D" w14:textId="77777777">
        <w:trPr>
          <w:trHeight w:val="553"/>
        </w:trPr>
        <w:tc>
          <w:tcPr>
            <w:tcW w:w="5195" w:type="dxa"/>
          </w:tcPr>
          <w:p w14:paraId="4AAD28FD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00A508B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Risultanze esito finale</w:t>
            </w:r>
          </w:p>
          <w:p w14:paraId="56C0CE25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</w:tcPr>
          <w:p w14:paraId="3DB13FC7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 relazione alla segnalazione di inadempienza dell’alunno di cui sopra, effettuate le rilevazioni del caso si comunica che a seguito degli scrutini e degli eventuali esami finali l’alunno è stato:</w:t>
            </w:r>
          </w:p>
          <w:p w14:paraId="53E88311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Promosso □   </w:t>
            </w:r>
          </w:p>
          <w:p w14:paraId="19F911D9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Non ammesso all’anno successivo per profitto □       </w:t>
            </w:r>
          </w:p>
          <w:p w14:paraId="032E702D" w14:textId="77777777" w:rsidR="00F40A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Non ammesso per mancanza validità anno scolastico □</w:t>
            </w:r>
          </w:p>
          <w:p w14:paraId="2792269F" w14:textId="77777777" w:rsidR="00F40A4A" w:rsidRDefault="00F4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791728C" w14:textId="77777777" w:rsidR="00F40A4A" w:rsidRDefault="00F40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1E441FE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Data                                                                                                                                                        Firma </w:t>
      </w:r>
    </w:p>
    <w:p w14:paraId="0CC4A503" w14:textId="77777777" w:rsidR="00F40A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Il dirigente scolastico </w:t>
      </w:r>
    </w:p>
    <w:sectPr w:rsidR="00F40A4A">
      <w:headerReference w:type="default" r:id="rId7"/>
      <w:footerReference w:type="default" r:id="rId8"/>
      <w:pgSz w:w="11906" w:h="16838"/>
      <w:pgMar w:top="993" w:right="1134" w:bottom="1134" w:left="56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355C" w14:textId="77777777" w:rsidR="00F042C9" w:rsidRDefault="00F042C9">
      <w:r>
        <w:separator/>
      </w:r>
    </w:p>
  </w:endnote>
  <w:endnote w:type="continuationSeparator" w:id="0">
    <w:p w14:paraId="70ECCBF2" w14:textId="77777777" w:rsidR="00F042C9" w:rsidRDefault="00F0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58AB" w14:textId="77777777" w:rsidR="00F40A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2271A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D117110" w14:textId="77777777" w:rsidR="00F40A4A" w:rsidRDefault="00F40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EBEE" w14:textId="77777777" w:rsidR="00F042C9" w:rsidRDefault="00F042C9">
      <w:r>
        <w:separator/>
      </w:r>
    </w:p>
  </w:footnote>
  <w:footnote w:type="continuationSeparator" w:id="0">
    <w:p w14:paraId="559D3D6F" w14:textId="77777777" w:rsidR="00F042C9" w:rsidRDefault="00F0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E644" w14:textId="77777777" w:rsidR="00F40A4A" w:rsidRDefault="00F40A4A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-284" w:right="-285" w:firstLine="142"/>
      <w:jc w:val="center"/>
      <w:rPr>
        <w:color w:val="000000"/>
        <w:sz w:val="22"/>
        <w:szCs w:val="22"/>
      </w:rPr>
    </w:pPr>
  </w:p>
  <w:p w14:paraId="438B7BFF" w14:textId="77777777" w:rsidR="00F40A4A" w:rsidRDefault="00000000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-284" w:right="-285" w:firstLine="14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SCHEDA DI SEGNALAZIONE per alunni inadempienti all’obbligo di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A6490"/>
    <w:multiLevelType w:val="multilevel"/>
    <w:tmpl w:val="78ACE654"/>
    <w:lvl w:ilvl="0">
      <w:start w:val="1"/>
      <w:numFmt w:val="upp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194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4A"/>
    <w:rsid w:val="0002271A"/>
    <w:rsid w:val="00F042C9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19FA"/>
  <w15:docId w15:val="{7EB37F20-1C24-4224-B475-87022D7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2023-10-31T09:17:00Z</dcterms:created>
  <dcterms:modified xsi:type="dcterms:W3CDTF">2023-10-31T09:17:00Z</dcterms:modified>
</cp:coreProperties>
</file>